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BF" w:rsidRDefault="003E58BF"/>
    <w:p w:rsidR="003E58BF" w:rsidRDefault="003E58BF"/>
    <w:p w:rsidR="003E58BF" w:rsidRDefault="003E58BF"/>
    <w:tbl>
      <w:tblPr>
        <w:tblpPr w:leftFromText="180" w:rightFromText="180" w:bottomFromText="200" w:vertAnchor="text" w:horzAnchor="margin" w:tblpX="-459" w:tblpY="1"/>
        <w:tblW w:w="5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948"/>
        <w:gridCol w:w="1094"/>
        <w:gridCol w:w="2495"/>
        <w:gridCol w:w="2713"/>
      </w:tblGrid>
      <w:tr w:rsidR="00EB749C" w:rsidRPr="00256834" w:rsidTr="000C6B53">
        <w:trPr>
          <w:trHeight w:val="350"/>
        </w:trPr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3B" w:rsidRDefault="00183F3B" w:rsidP="009B6C81">
            <w:pPr>
              <w:tabs>
                <w:tab w:val="center" w:pos="26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ТЕХНИКА И ТЕХНОЛОГИЈА</w:t>
            </w:r>
            <w:r w:rsidR="00EB749C"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</w:r>
          </w:p>
          <w:p w:rsidR="00EB749C" w:rsidRPr="00205B3B" w:rsidRDefault="00411FED" w:rsidP="00205B3B">
            <w:pPr>
              <w:ind w:firstLine="72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ОШ </w:t>
            </w:r>
            <w:r w:rsidR="0038451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384514">
              <w:rPr>
                <w:rFonts w:ascii="Arial" w:hAnsi="Arial" w:cs="Arial"/>
                <w:sz w:val="22"/>
                <w:szCs w:val="22"/>
              </w:rPr>
              <w:t>Нада</w:t>
            </w:r>
            <w:proofErr w:type="spellEnd"/>
            <w:r w:rsidR="003845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84514">
              <w:rPr>
                <w:rFonts w:ascii="Arial" w:hAnsi="Arial" w:cs="Arial"/>
                <w:sz w:val="22"/>
                <w:szCs w:val="22"/>
              </w:rPr>
              <w:t>Поповић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205B3B">
              <w:rPr>
                <w:rFonts w:ascii="Arial" w:hAnsi="Arial" w:cs="Arial"/>
                <w:sz w:val="22"/>
                <w:szCs w:val="22"/>
                <w:lang w:val="sr-Cyrl-CS"/>
              </w:rPr>
              <w:t>, Крушевац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ED" w:rsidRDefault="004340ED" w:rsidP="009B6C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Разред</w:t>
            </w:r>
            <w:r w:rsidR="00183F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B749C"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одељење:</w:t>
            </w:r>
          </w:p>
          <w:p w:rsidR="00EB749C" w:rsidRPr="00384514" w:rsidRDefault="00183F3B" w:rsidP="009B6C8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384514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9D121E" w:rsidP="00205B3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Датум:</w:t>
            </w:r>
            <w:r w:rsidR="00183F3B">
              <w:rPr>
                <w:rFonts w:ascii="Arial" w:hAnsi="Arial" w:cs="Arial"/>
                <w:b/>
                <w:sz w:val="22"/>
                <w:szCs w:val="22"/>
              </w:rPr>
              <w:t xml:space="preserve"> 23</w:t>
            </w:r>
            <w:r w:rsidR="00205B3B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38451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05B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.2018</w:t>
            </w:r>
            <w:r w:rsidR="00EB749C"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B749C" w:rsidRPr="00256834" w:rsidTr="009B6C81">
        <w:trPr>
          <w:trHeight w:val="350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 часа</w:t>
            </w:r>
          </w:p>
          <w:p w:rsidR="00EB749C" w:rsidRPr="00256834" w:rsidRDefault="00EB749C" w:rsidP="009B6C8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Наст. тема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8" w:rsidRPr="00213607" w:rsidRDefault="00183F3B" w:rsidP="009B6C8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Информатичке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Технологије</w:t>
            </w:r>
            <w:proofErr w:type="spellEnd"/>
          </w:p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</w:pPr>
          </w:p>
        </w:tc>
      </w:tr>
      <w:tr w:rsidR="00EB749C" w:rsidRPr="00256834" w:rsidTr="009B6C81">
        <w:trPr>
          <w:trHeight w:val="499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9C" w:rsidRPr="00256834" w:rsidRDefault="00EB749C" w:rsidP="009B6C81">
            <w:pPr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Наст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2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7" w:rsidRPr="00C548C0" w:rsidRDefault="00183F3B" w:rsidP="0021360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Коришћење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интернета</w:t>
            </w:r>
            <w:proofErr w:type="spellEnd"/>
          </w:p>
          <w:p w:rsidR="00950511" w:rsidRPr="00256834" w:rsidRDefault="00950511" w:rsidP="00F01F87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2C5C34" w:rsidRPr="00256834" w:rsidRDefault="002C5C34" w:rsidP="00F01F87">
            <w:pPr>
              <w:tabs>
                <w:tab w:val="left" w:pos="1785"/>
              </w:tabs>
              <w:spacing w:line="276" w:lineRule="auto"/>
              <w:rPr>
                <w:rFonts w:ascii="Arial" w:eastAsiaTheme="minorEastAsia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EB749C" w:rsidRPr="00256834" w:rsidTr="009B6C81">
        <w:trPr>
          <w:trHeight w:val="28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Тип часа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384514" w:rsidP="007F78B0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обрада</w:t>
            </w:r>
            <w:r w:rsidR="00C548C0">
              <w:rPr>
                <w:rFonts w:ascii="Arial" w:hAnsi="Arial" w:cs="Arial"/>
                <w:sz w:val="22"/>
                <w:szCs w:val="22"/>
                <w:lang w:val="ru-RU"/>
              </w:rPr>
              <w:t>/ вежбе</w:t>
            </w:r>
          </w:p>
        </w:tc>
      </w:tr>
      <w:tr w:rsidR="00EB749C" w:rsidRPr="001A3A5E" w:rsidTr="009B6C81">
        <w:trPr>
          <w:trHeight w:val="49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Циљ  часа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0D" w:rsidRPr="00183F3B" w:rsidRDefault="00183F3B" w:rsidP="003B587E">
            <w:pPr>
              <w:pStyle w:val="nabrajanje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-Усвајање и коришћење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знања о светској рачунарској мрежи</w:t>
            </w:r>
          </w:p>
          <w:p w:rsidR="00A44874" w:rsidRPr="00256834" w:rsidRDefault="00A85E0D" w:rsidP="003B587E">
            <w:pPr>
              <w:pStyle w:val="nabrajanj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sz w:val="22"/>
                <w:szCs w:val="22"/>
                <w:lang w:val="sr-Cyrl-CS"/>
              </w:rPr>
              <w:t xml:space="preserve">- </w:t>
            </w:r>
            <w:r w:rsidR="00183F3B">
              <w:rPr>
                <w:rFonts w:ascii="Arial" w:hAnsi="Arial" w:cs="Arial"/>
                <w:sz w:val="22"/>
                <w:szCs w:val="22"/>
                <w:lang w:val="sr-Cyrl-CS"/>
              </w:rPr>
              <w:t>Предност готових апликација на интернету</w:t>
            </w:r>
          </w:p>
          <w:p w:rsidR="00EB749C" w:rsidRPr="00183F3B" w:rsidRDefault="003B587E" w:rsidP="00411FE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F3B">
              <w:rPr>
                <w:rFonts w:ascii="Arial" w:hAnsi="Arial" w:cs="Arial"/>
                <w:sz w:val="22"/>
                <w:szCs w:val="22"/>
                <w:lang w:val="sr-Cyrl-CS"/>
              </w:rPr>
              <w:t xml:space="preserve">- </w:t>
            </w:r>
            <w:r w:rsidR="00183F3B">
              <w:rPr>
                <w:rFonts w:ascii="Arial" w:hAnsi="Arial" w:cs="Arial"/>
                <w:sz w:val="22"/>
                <w:szCs w:val="22"/>
                <w:lang w:val="sr-Cyrl-CS"/>
              </w:rPr>
              <w:t>Представљање апликација</w:t>
            </w:r>
          </w:p>
        </w:tc>
      </w:tr>
      <w:tr w:rsidR="00EB749C" w:rsidRPr="00256834" w:rsidTr="009B6C81">
        <w:trPr>
          <w:trHeight w:val="32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Облик рада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sz w:val="22"/>
                <w:szCs w:val="22"/>
                <w:lang w:val="sr-Cyrl-CS"/>
              </w:rPr>
              <w:t>фронтални, индивидуални</w:t>
            </w:r>
            <w:r w:rsidR="00CC6435" w:rsidRPr="00256834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C548C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CC6435" w:rsidRPr="00256834">
              <w:rPr>
                <w:rFonts w:ascii="Arial" w:hAnsi="Arial" w:cs="Arial"/>
                <w:sz w:val="22"/>
                <w:szCs w:val="22"/>
                <w:lang w:val="sr-Cyrl-CS"/>
              </w:rPr>
              <w:t>диференцирани</w:t>
            </w:r>
          </w:p>
        </w:tc>
      </w:tr>
      <w:tr w:rsidR="00EB749C" w:rsidRPr="00183F3B" w:rsidTr="009B6C81">
        <w:trPr>
          <w:trHeight w:val="26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Метода рада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9C" w:rsidRPr="00256834" w:rsidRDefault="00DC4B96" w:rsidP="00DD12D8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DD12D8">
              <w:rPr>
                <w:rFonts w:ascii="Arial" w:hAnsi="Arial" w:cs="Arial"/>
                <w:sz w:val="22"/>
                <w:szCs w:val="22"/>
                <w:lang w:val="sr-Cyrl-CS"/>
              </w:rPr>
              <w:t>ијалошка, демонстративна</w:t>
            </w:r>
          </w:p>
        </w:tc>
      </w:tr>
      <w:tr w:rsidR="00EB749C" w:rsidRPr="001A3A5E" w:rsidTr="009B6C81">
        <w:trPr>
          <w:trHeight w:val="28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9C" w:rsidRPr="00256834" w:rsidRDefault="00EB749C" w:rsidP="009B6C81">
            <w:pPr>
              <w:spacing w:line="276" w:lineRule="auto"/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Наставна сред.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9C" w:rsidRPr="00256834" w:rsidRDefault="00183F3B" w:rsidP="00A85E0D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Дигитални пројектор, рачунари</w:t>
            </w:r>
            <w:r w:rsidR="00B7512C">
              <w:rPr>
                <w:rFonts w:ascii="Arial" w:hAnsi="Arial" w:cs="Arial"/>
                <w:iCs/>
                <w:sz w:val="22"/>
                <w:szCs w:val="22"/>
                <w:lang w:val="sr-Cyrl-CS"/>
              </w:rPr>
              <w:t>, мобилни телефони, таблети</w:t>
            </w:r>
          </w:p>
        </w:tc>
      </w:tr>
      <w:tr w:rsidR="000C6B53" w:rsidRPr="001A3A5E" w:rsidTr="009B6C81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3" w:rsidRPr="00256834" w:rsidRDefault="000C6B53" w:rsidP="000C6B5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Исходи: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Default="00C548C0" w:rsidP="00205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</w:t>
            </w:r>
            <w:r w:rsidR="00B7512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Ученик разуме </w:t>
            </w:r>
            <w:r w:rsidR="00822DFB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објашњења и </w:t>
            </w:r>
            <w:r w:rsidR="00B7512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упутства о користи интернета</w:t>
            </w:r>
          </w:p>
          <w:p w:rsidR="00822DFB" w:rsidRPr="00183F3B" w:rsidRDefault="00C548C0" w:rsidP="00205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B7512C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Ученик зна да искористи и употреби апликације са интернета</w:t>
            </w:r>
          </w:p>
          <w:p w:rsidR="00822DFB" w:rsidRPr="00183F3B" w:rsidRDefault="00B7512C" w:rsidP="00205B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 Уме да направи квиз у програму Kahoot на интернету</w:t>
            </w:r>
          </w:p>
        </w:tc>
      </w:tr>
      <w:tr w:rsidR="000C6B53" w:rsidRPr="00256834" w:rsidTr="009B6C81">
        <w:trPr>
          <w:trHeight w:val="20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3" w:rsidRPr="00256834" w:rsidRDefault="000C6B53" w:rsidP="000C6B53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Објекат н.рада: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Pr="00B7512C" w:rsidRDefault="00B7512C" w:rsidP="000C6B5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Кабинет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информатике</w:t>
            </w:r>
          </w:p>
        </w:tc>
      </w:tr>
      <w:tr w:rsidR="000C6B53" w:rsidRPr="00256834" w:rsidTr="009B6C81">
        <w:trPr>
          <w:trHeight w:val="30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Pr="00256834" w:rsidRDefault="000C6B53" w:rsidP="000C6B53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Корелација</w:t>
            </w:r>
            <w:r w:rsidRPr="00256834">
              <w:rPr>
                <w:rFonts w:ascii="Arial" w:hAnsi="Arial" w:cs="Arial"/>
                <w:b/>
                <w:iCs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Pr="00256834" w:rsidRDefault="00B7512C" w:rsidP="000C6B53">
            <w:pP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информатика, енглески</w:t>
            </w:r>
          </w:p>
        </w:tc>
      </w:tr>
      <w:tr w:rsidR="000C6B53" w:rsidRPr="00256834" w:rsidTr="009B6C81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Pr="00256834" w:rsidRDefault="000C6B53" w:rsidP="00A85E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Коришћена литература:</w:t>
            </w:r>
            <w:r w:rsidR="00B7512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интернет туторијали</w:t>
            </w:r>
          </w:p>
        </w:tc>
      </w:tr>
      <w:tr w:rsidR="000C6B53" w:rsidRPr="00256834" w:rsidTr="009B6C81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53" w:rsidRPr="00B7512C" w:rsidRDefault="000C6B53" w:rsidP="000A7D3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ТОК И САДРЖАЈ ЧАСА</w:t>
            </w:r>
            <w:r w:rsidRPr="00256834">
              <w:rPr>
                <w:rFonts w:ascii="Arial" w:hAnsi="Arial" w:cs="Arial"/>
                <w:b/>
                <w:lang w:val="sr-Cyrl-CS"/>
              </w:rPr>
              <w:t>:</w:t>
            </w:r>
            <w:r w:rsidR="0038451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B7512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Учење израде квиза у програму </w:t>
            </w:r>
            <w:r w:rsidR="00B7512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’’Kahoot’’</w:t>
            </w:r>
          </w:p>
        </w:tc>
      </w:tr>
      <w:tr w:rsidR="000C6B53" w:rsidRPr="00256834" w:rsidTr="00B7512C">
        <w:trPr>
          <w:trHeight w:val="11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8" w:rsidRDefault="000C6B53" w:rsidP="004D7D5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Уводни део часа:око </w:t>
            </w:r>
            <w:r w:rsidR="00B716C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A7D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минута</w:t>
            </w:r>
          </w:p>
          <w:p w:rsidR="00334940" w:rsidRDefault="004D7D5B" w:rsidP="00334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Наставник кратко објашњава и</w:t>
            </w:r>
            <w:r w:rsidR="003349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даје упутства</w:t>
            </w:r>
            <w:r w:rsidR="00334940">
              <w:rPr>
                <w:rFonts w:ascii="Arial" w:hAnsi="Arial" w:cs="Arial"/>
                <w:sz w:val="22"/>
                <w:szCs w:val="22"/>
              </w:rPr>
              <w:t xml:space="preserve"> у вези са наставном јединицом. </w:t>
            </w:r>
          </w:p>
          <w:p w:rsidR="00334940" w:rsidRPr="004D7D5B" w:rsidRDefault="00334940" w:rsidP="003349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Истицање циља часа.</w:t>
            </w:r>
          </w:p>
          <w:p w:rsidR="000C6B53" w:rsidRPr="00183F3B" w:rsidRDefault="000C6B53" w:rsidP="00A85E0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  <w:tr w:rsidR="000C6B53" w:rsidRPr="001A3A5E" w:rsidTr="00FF3CA2">
        <w:trPr>
          <w:trHeight w:val="4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53" w:rsidRDefault="000C6B53" w:rsidP="000C6B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Главни део часа: око  </w:t>
            </w:r>
            <w:r w:rsidR="00B7512C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="000A7D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минута </w:t>
            </w:r>
          </w:p>
          <w:p w:rsidR="00FF3CA2" w:rsidRPr="00256834" w:rsidRDefault="00FF3CA2" w:rsidP="000C6B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34940" w:rsidRPr="00FF3CA2" w:rsidRDefault="00B7512C" w:rsidP="00FF3C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Наставник објашњава деци да се на апликацију 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Latn-RS"/>
              </w:rPr>
              <w:t>Kahoot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 може логовати као наставник и као ученик. С'обзиром да наставници креирају квиз онда се логовање тако и врши. Приступа се адреси 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Latn-RS"/>
              </w:rPr>
              <w:t xml:space="preserve">http//:kahoot.it 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>и креће се са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Latn-RS"/>
              </w:rPr>
              <w:t xml:space="preserve"> 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>израдом питања и одговора, уношења слика и</w:t>
            </w:r>
            <w:r w:rsid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 видеа, задавања бодова и израдом осталих елемената квиза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. </w:t>
            </w:r>
            <w:r w:rsidR="00FF3CA2"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У првом плану је кратко време и једноставност израде квиза у овом програму. Ученицима се показује како се врши логовање односно приступ квизу и како се гледају резултати. </w:t>
            </w:r>
            <w:r w:rsidRPr="00FF3CA2">
              <w:rPr>
                <w:rFonts w:ascii="Arial" w:eastAsiaTheme="minorEastAsia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4D7D5B" w:rsidRPr="00B7512C" w:rsidRDefault="004D7D5B" w:rsidP="00FF3CA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7512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2E0318" w:rsidRPr="00334940" w:rsidRDefault="00FF3CA2" w:rsidP="002E03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val="sr-Cyrl-CS"/>
              </w:rPr>
            </w:pPr>
            <w:r w:rsidRPr="00FF3CA2">
              <w:rPr>
                <w:rFonts w:ascii="Arial" w:eastAsiaTheme="minorEastAsia" w:hAnsi="Arial" w:cs="Arial"/>
                <w:lang w:val="sr-Cyrl-CS"/>
              </w:rPr>
              <w:t>Ученици прате рад наставника на пројектору и сами креирају квиз</w:t>
            </w:r>
          </w:p>
          <w:p w:rsidR="00334940" w:rsidRPr="00334940" w:rsidRDefault="00FF3CA2" w:rsidP="002E03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У току рада наставник обилази ученике објашњава и указује на грешке</w:t>
            </w:r>
          </w:p>
          <w:p w:rsidR="00334940" w:rsidRPr="00334940" w:rsidRDefault="00FF3CA2" w:rsidP="002E03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Наставник задаје половини одељења да се логују као ученици а остали као наставници</w:t>
            </w:r>
          </w:p>
          <w:p w:rsidR="00334940" w:rsidRPr="000A7D38" w:rsidRDefault="00FF3CA2" w:rsidP="002E03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 xml:space="preserve">Након реализације једног квиза ученици замене своје позиције </w:t>
            </w:r>
          </w:p>
          <w:p w:rsidR="000A7D38" w:rsidRPr="00256834" w:rsidRDefault="00991056" w:rsidP="002E0318">
            <w:pPr>
              <w:pStyle w:val="ListParagraph"/>
              <w:numPr>
                <w:ilvl w:val="0"/>
                <w:numId w:val="5"/>
              </w:num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Уче</w:t>
            </w:r>
            <w:r w:rsidR="00FF3CA2">
              <w:rPr>
                <w:rFonts w:ascii="Arial" w:eastAsiaTheme="minorEastAsia" w:hAnsi="Arial" w:cs="Arial"/>
                <w:lang w:val="sr-Cyrl-CS"/>
              </w:rPr>
              <w:t>ници објашњавају како су реализовали квиз</w:t>
            </w:r>
          </w:p>
          <w:p w:rsidR="00090B21" w:rsidRPr="00FF3CA2" w:rsidRDefault="00090B21" w:rsidP="00411FED">
            <w:pPr>
              <w:pStyle w:val="ListParagraph"/>
              <w:numPr>
                <w:ilvl w:val="0"/>
                <w:numId w:val="6"/>
              </w:num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0C6B53" w:rsidRPr="001A3A5E" w:rsidTr="00FF3CA2">
        <w:trPr>
          <w:trHeight w:val="14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56" w:rsidRDefault="000C6B53" w:rsidP="003E58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Завршни део часа: око</w:t>
            </w:r>
            <w:r w:rsidR="0033494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7512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 w:rsidR="00334940" w:rsidRPr="00183F3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25683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минута</w:t>
            </w:r>
          </w:p>
          <w:p w:rsidR="003E58BF" w:rsidRDefault="003E58BF" w:rsidP="003E58B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0C6B53" w:rsidRPr="00183F3B" w:rsidRDefault="003E58BF" w:rsidP="003E58B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E58BF">
              <w:rPr>
                <w:rFonts w:ascii="Arial" w:hAnsi="Arial" w:cs="Arial"/>
                <w:sz w:val="22"/>
                <w:szCs w:val="22"/>
                <w:lang w:val="sr-Cyrl-CS"/>
              </w:rPr>
              <w:t>Ученици су добили домаћи задатак да направе квиз кући и да га у школи покрену</w:t>
            </w:r>
          </w:p>
        </w:tc>
      </w:tr>
    </w:tbl>
    <w:p w:rsidR="008F68F2" w:rsidRPr="001A3A5E" w:rsidRDefault="001A3A5E" w:rsidP="00FF3CA2">
      <w:pPr>
        <w:tabs>
          <w:tab w:val="left" w:pos="2985"/>
        </w:tabs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A3A5E">
        <w:rPr>
          <w:sz w:val="24"/>
          <w:szCs w:val="24"/>
          <w:lang w:val="sr-Cyrl-RS"/>
        </w:rPr>
        <w:t>Наставник Драган Е</w:t>
      </w:r>
      <w:bookmarkStart w:id="0" w:name="_GoBack"/>
      <w:bookmarkEnd w:id="0"/>
      <w:r w:rsidRPr="001A3A5E">
        <w:rPr>
          <w:sz w:val="24"/>
          <w:szCs w:val="24"/>
          <w:lang w:val="sr-Cyrl-RS"/>
        </w:rPr>
        <w:t>герић</w:t>
      </w:r>
    </w:p>
    <w:sectPr w:rsidR="008F68F2" w:rsidRPr="001A3A5E" w:rsidSect="00FA09A8">
      <w:pgSz w:w="12240" w:h="15840"/>
      <w:pgMar w:top="18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62FF0"/>
    <w:lvl w:ilvl="0">
      <w:numFmt w:val="bullet"/>
      <w:lvlText w:val="*"/>
      <w:lvlJc w:val="left"/>
    </w:lvl>
  </w:abstractNum>
  <w:abstractNum w:abstractNumId="1" w15:restartNumberingAfterBreak="0">
    <w:nsid w:val="04FE3809"/>
    <w:multiLevelType w:val="hybridMultilevel"/>
    <w:tmpl w:val="7390F8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0D01632"/>
    <w:multiLevelType w:val="hybridMultilevel"/>
    <w:tmpl w:val="2414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B2547"/>
    <w:multiLevelType w:val="hybridMultilevel"/>
    <w:tmpl w:val="C330AC7E"/>
    <w:lvl w:ilvl="0" w:tplc="F09AE4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974"/>
    <w:multiLevelType w:val="hybridMultilevel"/>
    <w:tmpl w:val="0CF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48C7"/>
    <w:multiLevelType w:val="hybridMultilevel"/>
    <w:tmpl w:val="76029418"/>
    <w:lvl w:ilvl="0" w:tplc="6538A18E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AB"/>
    <w:rsid w:val="00001477"/>
    <w:rsid w:val="00016C4D"/>
    <w:rsid w:val="0001783B"/>
    <w:rsid w:val="0002379A"/>
    <w:rsid w:val="000508B9"/>
    <w:rsid w:val="000520BC"/>
    <w:rsid w:val="00054A9C"/>
    <w:rsid w:val="00065885"/>
    <w:rsid w:val="00090B21"/>
    <w:rsid w:val="00093B99"/>
    <w:rsid w:val="000A6F12"/>
    <w:rsid w:val="000A7D38"/>
    <w:rsid w:val="000B4B7B"/>
    <w:rsid w:val="000C6B53"/>
    <w:rsid w:val="000D207B"/>
    <w:rsid w:val="000E4A47"/>
    <w:rsid w:val="000F133F"/>
    <w:rsid w:val="00134757"/>
    <w:rsid w:val="00143858"/>
    <w:rsid w:val="0016374E"/>
    <w:rsid w:val="00183F3B"/>
    <w:rsid w:val="00194F9B"/>
    <w:rsid w:val="001A3A5E"/>
    <w:rsid w:val="001B0078"/>
    <w:rsid w:val="001B2897"/>
    <w:rsid w:val="001C1696"/>
    <w:rsid w:val="001C2781"/>
    <w:rsid w:val="001C5D15"/>
    <w:rsid w:val="001D0A40"/>
    <w:rsid w:val="001F477E"/>
    <w:rsid w:val="001F71DA"/>
    <w:rsid w:val="00205B3B"/>
    <w:rsid w:val="00213607"/>
    <w:rsid w:val="00214BCE"/>
    <w:rsid w:val="00217E45"/>
    <w:rsid w:val="00221583"/>
    <w:rsid w:val="00233634"/>
    <w:rsid w:val="00243205"/>
    <w:rsid w:val="00256834"/>
    <w:rsid w:val="002700D9"/>
    <w:rsid w:val="00281952"/>
    <w:rsid w:val="00295DD4"/>
    <w:rsid w:val="002B1295"/>
    <w:rsid w:val="002C5C34"/>
    <w:rsid w:val="002C6DF0"/>
    <w:rsid w:val="002D4F8F"/>
    <w:rsid w:val="002D7E34"/>
    <w:rsid w:val="002E0318"/>
    <w:rsid w:val="002E7891"/>
    <w:rsid w:val="00325E94"/>
    <w:rsid w:val="00334940"/>
    <w:rsid w:val="0033519D"/>
    <w:rsid w:val="00337F46"/>
    <w:rsid w:val="00344253"/>
    <w:rsid w:val="00361250"/>
    <w:rsid w:val="00370ADC"/>
    <w:rsid w:val="003756C6"/>
    <w:rsid w:val="00380A7C"/>
    <w:rsid w:val="00384514"/>
    <w:rsid w:val="00384F4F"/>
    <w:rsid w:val="003901C5"/>
    <w:rsid w:val="003B587E"/>
    <w:rsid w:val="003D74A7"/>
    <w:rsid w:val="003E58BF"/>
    <w:rsid w:val="003F6A75"/>
    <w:rsid w:val="004022BD"/>
    <w:rsid w:val="00411FED"/>
    <w:rsid w:val="0041566F"/>
    <w:rsid w:val="004178EE"/>
    <w:rsid w:val="0042032E"/>
    <w:rsid w:val="00420D61"/>
    <w:rsid w:val="004340ED"/>
    <w:rsid w:val="00453815"/>
    <w:rsid w:val="0045625A"/>
    <w:rsid w:val="00463905"/>
    <w:rsid w:val="00484110"/>
    <w:rsid w:val="004A1411"/>
    <w:rsid w:val="004A634C"/>
    <w:rsid w:val="004A7D9F"/>
    <w:rsid w:val="004B56BC"/>
    <w:rsid w:val="004C0171"/>
    <w:rsid w:val="004D3C35"/>
    <w:rsid w:val="004D7D5B"/>
    <w:rsid w:val="004E650D"/>
    <w:rsid w:val="00500CD9"/>
    <w:rsid w:val="00506389"/>
    <w:rsid w:val="00524CD3"/>
    <w:rsid w:val="00531AE3"/>
    <w:rsid w:val="005577E8"/>
    <w:rsid w:val="00562BB2"/>
    <w:rsid w:val="005655DE"/>
    <w:rsid w:val="005712D2"/>
    <w:rsid w:val="005D1D9E"/>
    <w:rsid w:val="005D31C4"/>
    <w:rsid w:val="00613420"/>
    <w:rsid w:val="00625C52"/>
    <w:rsid w:val="0062794B"/>
    <w:rsid w:val="00652C89"/>
    <w:rsid w:val="0066101B"/>
    <w:rsid w:val="00691153"/>
    <w:rsid w:val="006951C4"/>
    <w:rsid w:val="006973E7"/>
    <w:rsid w:val="006C4FF2"/>
    <w:rsid w:val="006F79FE"/>
    <w:rsid w:val="00720244"/>
    <w:rsid w:val="0074536F"/>
    <w:rsid w:val="0074564B"/>
    <w:rsid w:val="00751003"/>
    <w:rsid w:val="007B09D3"/>
    <w:rsid w:val="007C3B42"/>
    <w:rsid w:val="007D5121"/>
    <w:rsid w:val="007E38FB"/>
    <w:rsid w:val="007F78B0"/>
    <w:rsid w:val="00802BDC"/>
    <w:rsid w:val="00815567"/>
    <w:rsid w:val="00822DFB"/>
    <w:rsid w:val="00845683"/>
    <w:rsid w:val="0085739B"/>
    <w:rsid w:val="008613AB"/>
    <w:rsid w:val="00862EE9"/>
    <w:rsid w:val="00874C33"/>
    <w:rsid w:val="008806C7"/>
    <w:rsid w:val="00880F94"/>
    <w:rsid w:val="008D079D"/>
    <w:rsid w:val="008E1BE6"/>
    <w:rsid w:val="008F19CF"/>
    <w:rsid w:val="008F68F2"/>
    <w:rsid w:val="00901FD3"/>
    <w:rsid w:val="00913F00"/>
    <w:rsid w:val="00923E52"/>
    <w:rsid w:val="009261F0"/>
    <w:rsid w:val="00937857"/>
    <w:rsid w:val="00942D95"/>
    <w:rsid w:val="009456F8"/>
    <w:rsid w:val="00950511"/>
    <w:rsid w:val="00981818"/>
    <w:rsid w:val="00991056"/>
    <w:rsid w:val="009A7201"/>
    <w:rsid w:val="009B6293"/>
    <w:rsid w:val="009B6C81"/>
    <w:rsid w:val="009D121E"/>
    <w:rsid w:val="009D4F6C"/>
    <w:rsid w:val="009E17FA"/>
    <w:rsid w:val="009F0EF4"/>
    <w:rsid w:val="00A01E5E"/>
    <w:rsid w:val="00A03E91"/>
    <w:rsid w:val="00A11BE2"/>
    <w:rsid w:val="00A22A8D"/>
    <w:rsid w:val="00A40A07"/>
    <w:rsid w:val="00A44874"/>
    <w:rsid w:val="00A6434F"/>
    <w:rsid w:val="00A77955"/>
    <w:rsid w:val="00A85E0D"/>
    <w:rsid w:val="00A90AA1"/>
    <w:rsid w:val="00AA515F"/>
    <w:rsid w:val="00AB6CAA"/>
    <w:rsid w:val="00AB72A0"/>
    <w:rsid w:val="00AD21EC"/>
    <w:rsid w:val="00AE7F38"/>
    <w:rsid w:val="00AF3214"/>
    <w:rsid w:val="00B0378C"/>
    <w:rsid w:val="00B050A4"/>
    <w:rsid w:val="00B3380D"/>
    <w:rsid w:val="00B57E98"/>
    <w:rsid w:val="00B716C3"/>
    <w:rsid w:val="00B72CCF"/>
    <w:rsid w:val="00B7512C"/>
    <w:rsid w:val="00B76ACB"/>
    <w:rsid w:val="00B82B55"/>
    <w:rsid w:val="00B82CFE"/>
    <w:rsid w:val="00B9663E"/>
    <w:rsid w:val="00B97460"/>
    <w:rsid w:val="00BB0048"/>
    <w:rsid w:val="00BB7A3A"/>
    <w:rsid w:val="00BD62CF"/>
    <w:rsid w:val="00BF7068"/>
    <w:rsid w:val="00C11DA6"/>
    <w:rsid w:val="00C2401B"/>
    <w:rsid w:val="00C34097"/>
    <w:rsid w:val="00C37360"/>
    <w:rsid w:val="00C548C0"/>
    <w:rsid w:val="00C6210D"/>
    <w:rsid w:val="00C67A1C"/>
    <w:rsid w:val="00CC6435"/>
    <w:rsid w:val="00D24C18"/>
    <w:rsid w:val="00D7166E"/>
    <w:rsid w:val="00D76B88"/>
    <w:rsid w:val="00D91F6A"/>
    <w:rsid w:val="00DA1CF4"/>
    <w:rsid w:val="00DC4B96"/>
    <w:rsid w:val="00DD0CFF"/>
    <w:rsid w:val="00DD12D8"/>
    <w:rsid w:val="00DD3459"/>
    <w:rsid w:val="00DE1846"/>
    <w:rsid w:val="00E1393C"/>
    <w:rsid w:val="00E16A7E"/>
    <w:rsid w:val="00E20C3F"/>
    <w:rsid w:val="00E26110"/>
    <w:rsid w:val="00E344D6"/>
    <w:rsid w:val="00E625F0"/>
    <w:rsid w:val="00E660F1"/>
    <w:rsid w:val="00E751C9"/>
    <w:rsid w:val="00E83E10"/>
    <w:rsid w:val="00EA03C1"/>
    <w:rsid w:val="00EA34C0"/>
    <w:rsid w:val="00EB2C73"/>
    <w:rsid w:val="00EB749C"/>
    <w:rsid w:val="00F01F87"/>
    <w:rsid w:val="00F02304"/>
    <w:rsid w:val="00F06EE4"/>
    <w:rsid w:val="00F34FED"/>
    <w:rsid w:val="00F60E3E"/>
    <w:rsid w:val="00F72F26"/>
    <w:rsid w:val="00F7783E"/>
    <w:rsid w:val="00F80490"/>
    <w:rsid w:val="00F832FC"/>
    <w:rsid w:val="00F93425"/>
    <w:rsid w:val="00FA09A8"/>
    <w:rsid w:val="00FB654A"/>
    <w:rsid w:val="00FC5894"/>
    <w:rsid w:val="00FD2431"/>
    <w:rsid w:val="00FE2495"/>
    <w:rsid w:val="00FF3CA2"/>
    <w:rsid w:val="00FF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13F4-C772-4A1F-944E-37BF76F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716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qFormat/>
    <w:rsid w:val="00874C3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1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brajanje">
    <w:name w:val="nabrajanje"/>
    <w:basedOn w:val="Normal"/>
    <w:link w:val="nabrajanjeChar"/>
    <w:qFormat/>
    <w:rsid w:val="003B587E"/>
    <w:pPr>
      <w:autoSpaceDE w:val="0"/>
      <w:autoSpaceDN w:val="0"/>
      <w:adjustRightInd w:val="0"/>
      <w:ind w:left="142" w:hanging="142"/>
      <w:textAlignment w:val="center"/>
    </w:pPr>
    <w:rPr>
      <w:rFonts w:ascii="Cambria" w:hAnsi="Cambria"/>
      <w:color w:val="000000"/>
      <w:lang w:val="bg-BG" w:eastAsia="en-US"/>
    </w:rPr>
  </w:style>
  <w:style w:type="character" w:customStyle="1" w:styleId="nabrajanjeChar">
    <w:name w:val="nabrajanje Char"/>
    <w:basedOn w:val="DefaultParagraphFont"/>
    <w:link w:val="nabrajanje"/>
    <w:locked/>
    <w:rsid w:val="003B587E"/>
    <w:rPr>
      <w:rFonts w:ascii="Cambria" w:eastAsia="Times New Roman" w:hAnsi="Cambria" w:cs="Times New Roman"/>
      <w:color w:val="000000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2017-10-19T08:18:00Z</cp:lastPrinted>
  <dcterms:created xsi:type="dcterms:W3CDTF">2018-05-23T17:54:00Z</dcterms:created>
  <dcterms:modified xsi:type="dcterms:W3CDTF">2018-08-23T21:02:00Z</dcterms:modified>
</cp:coreProperties>
</file>